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3179" w14:textId="0597BB41" w:rsidR="00262271" w:rsidRDefault="004C6F9C" w:rsidP="00EA1D09">
      <w:pPr>
        <w:jc w:val="center"/>
        <w:rPr>
          <w:rFonts w:ascii="Prodigy Sans Light" w:hAnsi="Prodigy Sans Light"/>
          <w:lang w:val="en-US"/>
        </w:rPr>
      </w:pPr>
      <w:r w:rsidRPr="00BF57D1">
        <w:rPr>
          <w:rFonts w:ascii="Calibri" w:eastAsia="Calibri" w:hAnsi="Calibri" w:cs="Calibri"/>
          <w:bCs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62249503" wp14:editId="701D94D1">
            <wp:simplePos x="0" y="0"/>
            <wp:positionH relativeFrom="margin">
              <wp:align>center</wp:align>
            </wp:positionH>
            <wp:positionV relativeFrom="paragraph">
              <wp:posOffset>-346710</wp:posOffset>
            </wp:positionV>
            <wp:extent cx="1162629" cy="1176866"/>
            <wp:effectExtent l="0" t="0" r="0" b="4445"/>
            <wp:wrapNone/>
            <wp:docPr id="941271544" name="Picture 1" descr="A group of animals on a grey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271544" name="Picture 1" descr="A group of animals on a grey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29" cy="117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F0A2D" w14:textId="41B6318D" w:rsidR="00262271" w:rsidRDefault="00262271" w:rsidP="00262271">
      <w:pPr>
        <w:rPr>
          <w:rFonts w:ascii="Prodigy Sans Light" w:hAnsi="Prodigy Sans Light"/>
          <w:lang w:val="en-US"/>
        </w:rPr>
      </w:pPr>
    </w:p>
    <w:p w14:paraId="16758C30" w14:textId="77777777" w:rsidR="00AA6CD3" w:rsidRDefault="00AA6CD3" w:rsidP="00262271">
      <w:pPr>
        <w:rPr>
          <w:rFonts w:ascii="Prodigy Sans Light" w:hAnsi="Prodigy Sans Light"/>
          <w:lang w:val="en-US"/>
        </w:rPr>
      </w:pPr>
    </w:p>
    <w:p w14:paraId="672BF285" w14:textId="4DDF86CD" w:rsidR="00262271" w:rsidRPr="00A01376" w:rsidRDefault="00262271" w:rsidP="00D325E8">
      <w:pPr>
        <w:spacing w:line="240" w:lineRule="auto"/>
        <w:jc w:val="center"/>
        <w:rPr>
          <w:rFonts w:ascii="Prodigy Sans" w:hAnsi="Prodigy Sans"/>
          <w:b/>
          <w:bCs/>
          <w:sz w:val="28"/>
          <w:szCs w:val="28"/>
          <w:lang w:val="en-US"/>
        </w:rPr>
      </w:pPr>
      <w:r w:rsidRPr="00A01376">
        <w:rPr>
          <w:rFonts w:ascii="Prodigy Sans" w:hAnsi="Prodigy Sans"/>
          <w:b/>
          <w:bCs/>
          <w:sz w:val="28"/>
          <w:szCs w:val="28"/>
          <w:lang w:val="en-US"/>
        </w:rPr>
        <w:t>Kids Menu</w:t>
      </w:r>
    </w:p>
    <w:p w14:paraId="63A2FDC1" w14:textId="2FCB422A" w:rsidR="00EA1D09" w:rsidRPr="004C6F9C" w:rsidRDefault="00EA1D09" w:rsidP="00EA1D09">
      <w:pPr>
        <w:jc w:val="center"/>
        <w:rPr>
          <w:rFonts w:ascii="Prodigy Sans" w:hAnsi="Prodigy Sans"/>
          <w:sz w:val="20"/>
          <w:szCs w:val="20"/>
          <w:lang w:val="en-US"/>
        </w:rPr>
      </w:pPr>
      <w:r w:rsidRPr="00A01376">
        <w:rPr>
          <w:rFonts w:ascii="Prodigy Sans" w:hAnsi="Prodigy Sans"/>
          <w:b/>
          <w:bCs/>
          <w:sz w:val="20"/>
          <w:szCs w:val="20"/>
          <w:lang w:val="en-US"/>
        </w:rPr>
        <w:t>4oz cheeseburger</w:t>
      </w:r>
      <w:r w:rsidRPr="004C6F9C">
        <w:rPr>
          <w:rFonts w:ascii="Prodigy Sans" w:hAnsi="Prodigy Sans"/>
          <w:sz w:val="20"/>
          <w:szCs w:val="20"/>
          <w:lang w:val="en-US"/>
        </w:rPr>
        <w:t xml:space="preserve"> served with fries &amp; corn on the cob </w:t>
      </w:r>
      <w:r w:rsidRPr="004C6F9C">
        <w:rPr>
          <w:rFonts w:ascii="Prodigy Sans" w:hAnsi="Prodigy Sans"/>
          <w:b/>
          <w:bCs/>
          <w:sz w:val="20"/>
          <w:szCs w:val="20"/>
          <w:lang w:val="en-US"/>
        </w:rPr>
        <w:t>£7.95</w:t>
      </w:r>
      <w:r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r w:rsidR="009F634A" w:rsidRPr="004C6F9C">
        <w:rPr>
          <w:rFonts w:ascii="Prodigy Sans" w:hAnsi="Prodigy Sans"/>
          <w:sz w:val="16"/>
          <w:szCs w:val="16"/>
          <w:lang w:val="en-US"/>
        </w:rPr>
        <w:t>468kcal</w:t>
      </w:r>
      <w:r w:rsidR="009F634A"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proofErr w:type="spellStart"/>
      <w:r w:rsidRPr="00F25314">
        <w:rPr>
          <w:rFonts w:ascii="Prodigy Sans" w:hAnsi="Prodigy Sans"/>
          <w:b/>
          <w:bCs/>
          <w:sz w:val="20"/>
          <w:szCs w:val="20"/>
          <w:lang w:val="en-US"/>
        </w:rPr>
        <w:t>gfa</w:t>
      </w:r>
      <w:proofErr w:type="spellEnd"/>
    </w:p>
    <w:p w14:paraId="17E6097A" w14:textId="3AB45095" w:rsidR="00EA1D09" w:rsidRPr="004C6F9C" w:rsidRDefault="00EA1D09" w:rsidP="00EA1D09">
      <w:pPr>
        <w:jc w:val="center"/>
        <w:rPr>
          <w:rFonts w:ascii="Prodigy Sans" w:hAnsi="Prodigy Sans"/>
          <w:sz w:val="20"/>
          <w:szCs w:val="20"/>
          <w:lang w:val="en-US"/>
        </w:rPr>
      </w:pPr>
      <w:r w:rsidRPr="00A01376">
        <w:rPr>
          <w:rFonts w:ascii="Prodigy Sans" w:hAnsi="Prodigy Sans"/>
          <w:b/>
          <w:bCs/>
          <w:sz w:val="20"/>
          <w:szCs w:val="20"/>
          <w:lang w:val="en-US"/>
        </w:rPr>
        <w:t>Cheese &amp; tomato pizza</w:t>
      </w:r>
      <w:r w:rsidRPr="004C6F9C">
        <w:rPr>
          <w:rFonts w:ascii="Prodigy Sans" w:hAnsi="Prodigy Sans"/>
          <w:sz w:val="20"/>
          <w:szCs w:val="20"/>
          <w:lang w:val="en-US"/>
        </w:rPr>
        <w:t xml:space="preserve"> served with fries</w:t>
      </w:r>
      <w:r w:rsidR="00A63416"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r w:rsidRPr="004C6F9C">
        <w:rPr>
          <w:rFonts w:ascii="Prodigy Sans" w:hAnsi="Prodigy Sans"/>
          <w:b/>
          <w:bCs/>
          <w:sz w:val="20"/>
          <w:szCs w:val="20"/>
          <w:lang w:val="en-US"/>
        </w:rPr>
        <w:t>£7.95</w:t>
      </w:r>
      <w:r w:rsidR="00F25314">
        <w:rPr>
          <w:rFonts w:ascii="Prodigy Sans" w:hAnsi="Prodigy Sans"/>
          <w:b/>
          <w:bCs/>
          <w:sz w:val="20"/>
          <w:szCs w:val="20"/>
          <w:lang w:val="en-US"/>
        </w:rPr>
        <w:t xml:space="preserve"> </w:t>
      </w:r>
      <w:r w:rsidR="00F25314" w:rsidRPr="004C6F9C">
        <w:rPr>
          <w:rFonts w:ascii="Prodigy Sans" w:hAnsi="Prodigy Sans"/>
          <w:sz w:val="16"/>
          <w:szCs w:val="16"/>
          <w:lang w:val="en-US"/>
        </w:rPr>
        <w:t>447kcal</w:t>
      </w:r>
      <w:r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r w:rsidRPr="00F25314">
        <w:rPr>
          <w:rFonts w:ascii="Prodigy Sans" w:hAnsi="Prodigy Sans"/>
          <w:b/>
          <w:bCs/>
          <w:sz w:val="20"/>
          <w:szCs w:val="20"/>
          <w:lang w:val="en-US"/>
        </w:rPr>
        <w:t>v</w:t>
      </w:r>
      <w:r w:rsidRPr="004C6F9C">
        <w:rPr>
          <w:rFonts w:ascii="Prodigy Sans" w:hAnsi="Prodigy Sans"/>
          <w:sz w:val="20"/>
          <w:szCs w:val="20"/>
          <w:lang w:val="en-US"/>
        </w:rPr>
        <w:t xml:space="preserve"> </w:t>
      </w:r>
    </w:p>
    <w:p w14:paraId="463A7530" w14:textId="2D94FFC3" w:rsidR="00EA1D09" w:rsidRPr="004C6F9C" w:rsidRDefault="00EA1D09" w:rsidP="00EA1D09">
      <w:pPr>
        <w:jc w:val="center"/>
        <w:rPr>
          <w:rFonts w:ascii="Prodigy Sans" w:hAnsi="Prodigy Sans"/>
          <w:sz w:val="20"/>
          <w:szCs w:val="20"/>
          <w:lang w:val="en-US"/>
        </w:rPr>
      </w:pPr>
      <w:r w:rsidRPr="00AF5F64">
        <w:rPr>
          <w:rFonts w:ascii="Prodigy Sans" w:hAnsi="Prodigy Sans"/>
          <w:b/>
          <w:bCs/>
          <w:sz w:val="20"/>
          <w:szCs w:val="20"/>
          <w:lang w:val="en-US"/>
        </w:rPr>
        <w:t>Penne pasta</w:t>
      </w:r>
      <w:r w:rsidRPr="004C6F9C">
        <w:rPr>
          <w:rFonts w:ascii="Prodigy Sans" w:hAnsi="Prodigy Sans"/>
          <w:sz w:val="20"/>
          <w:szCs w:val="20"/>
          <w:lang w:val="en-US"/>
        </w:rPr>
        <w:t xml:space="preserve"> with tomato sauce &amp; garlic bread</w:t>
      </w:r>
      <w:r w:rsidR="00A63416"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r w:rsidRPr="004C6F9C">
        <w:rPr>
          <w:rFonts w:ascii="Prodigy Sans" w:hAnsi="Prodigy Sans"/>
          <w:b/>
          <w:bCs/>
          <w:sz w:val="20"/>
          <w:szCs w:val="20"/>
          <w:lang w:val="en-US"/>
        </w:rPr>
        <w:t>£7.95</w:t>
      </w:r>
      <w:r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r w:rsidR="00D754C6" w:rsidRPr="004C6F9C">
        <w:rPr>
          <w:rFonts w:ascii="Prodigy Sans" w:hAnsi="Prodigy Sans"/>
          <w:sz w:val="16"/>
          <w:szCs w:val="16"/>
          <w:lang w:val="en-US"/>
        </w:rPr>
        <w:t>305kcal</w:t>
      </w:r>
      <w:r w:rsidR="00D754C6"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r w:rsidRPr="00D754C6">
        <w:rPr>
          <w:rFonts w:ascii="Prodigy Sans" w:hAnsi="Prodigy Sans"/>
          <w:b/>
          <w:bCs/>
          <w:sz w:val="20"/>
          <w:szCs w:val="20"/>
          <w:lang w:val="en-US"/>
        </w:rPr>
        <w:t xml:space="preserve">v </w:t>
      </w:r>
      <w:r w:rsidRPr="00D754C6">
        <w:rPr>
          <w:rFonts w:ascii="Prodigy Sans" w:hAnsi="Prodigy Sans"/>
          <w:sz w:val="20"/>
          <w:szCs w:val="20"/>
          <w:lang w:val="en-US"/>
        </w:rPr>
        <w:t>(</w:t>
      </w:r>
      <w:proofErr w:type="spellStart"/>
      <w:r w:rsidRPr="00D754C6">
        <w:rPr>
          <w:rFonts w:ascii="Prodigy Sans" w:hAnsi="Prodigy Sans"/>
          <w:i/>
          <w:iCs/>
          <w:sz w:val="18"/>
          <w:szCs w:val="18"/>
          <w:lang w:val="en-US"/>
        </w:rPr>
        <w:t>ve</w:t>
      </w:r>
      <w:proofErr w:type="spellEnd"/>
      <w:r w:rsidRPr="00D754C6">
        <w:rPr>
          <w:rFonts w:ascii="Prodigy Sans" w:hAnsi="Prodigy Sans"/>
          <w:i/>
          <w:iCs/>
          <w:sz w:val="18"/>
          <w:szCs w:val="18"/>
          <w:lang w:val="en-US"/>
        </w:rPr>
        <w:t xml:space="preserve"> available</w:t>
      </w:r>
      <w:r w:rsidRPr="00D754C6">
        <w:rPr>
          <w:rFonts w:ascii="Prodigy Sans" w:hAnsi="Prodigy Sans"/>
          <w:sz w:val="20"/>
          <w:szCs w:val="20"/>
          <w:lang w:val="en-US"/>
        </w:rPr>
        <w:t>)</w:t>
      </w:r>
    </w:p>
    <w:p w14:paraId="236AC454" w14:textId="18BE6B5F" w:rsidR="00EA1D09" w:rsidRPr="00B03BE7" w:rsidRDefault="00EA1D09" w:rsidP="00B03BE7">
      <w:pPr>
        <w:jc w:val="center"/>
        <w:rPr>
          <w:rFonts w:ascii="Prodigy Sans" w:hAnsi="Prodigy Sans"/>
          <w:sz w:val="16"/>
          <w:szCs w:val="16"/>
          <w:lang w:val="en-US"/>
        </w:rPr>
      </w:pPr>
      <w:r w:rsidRPr="00AF5F64">
        <w:rPr>
          <w:rFonts w:ascii="Prodigy Sans" w:hAnsi="Prodigy Sans"/>
          <w:b/>
          <w:bCs/>
          <w:sz w:val="20"/>
          <w:szCs w:val="20"/>
          <w:lang w:val="en-US"/>
        </w:rPr>
        <w:t>Sausage &amp; mashed potatoes</w:t>
      </w:r>
      <w:r w:rsidRPr="004C6F9C">
        <w:rPr>
          <w:rFonts w:ascii="Prodigy Sans" w:hAnsi="Prodigy Sans"/>
          <w:sz w:val="20"/>
          <w:szCs w:val="20"/>
          <w:lang w:val="en-US"/>
        </w:rPr>
        <w:t xml:space="preserve"> served with peas &amp; gravy</w:t>
      </w:r>
      <w:r w:rsidR="00A63416" w:rsidRPr="004C6F9C">
        <w:rPr>
          <w:rFonts w:ascii="Prodigy Sans" w:hAnsi="Prodigy Sans"/>
          <w:sz w:val="16"/>
          <w:szCs w:val="16"/>
          <w:lang w:val="en-US"/>
        </w:rPr>
        <w:t xml:space="preserve"> </w:t>
      </w:r>
      <w:r w:rsidRPr="004C6F9C">
        <w:rPr>
          <w:rFonts w:ascii="Prodigy Sans" w:hAnsi="Prodigy Sans"/>
          <w:b/>
          <w:bCs/>
          <w:sz w:val="20"/>
          <w:szCs w:val="20"/>
          <w:lang w:val="en-US"/>
        </w:rPr>
        <w:t>£7.95</w:t>
      </w:r>
      <w:r w:rsidR="00B03BE7">
        <w:rPr>
          <w:rFonts w:ascii="Prodigy Sans" w:hAnsi="Prodigy Sans"/>
          <w:sz w:val="20"/>
          <w:szCs w:val="20"/>
          <w:lang w:val="en-US"/>
        </w:rPr>
        <w:t xml:space="preserve"> </w:t>
      </w:r>
      <w:r w:rsidR="00B03BE7" w:rsidRPr="004C6F9C">
        <w:rPr>
          <w:rFonts w:ascii="Prodigy Sans" w:hAnsi="Prodigy Sans"/>
          <w:sz w:val="16"/>
          <w:szCs w:val="16"/>
          <w:lang w:val="en-US"/>
        </w:rPr>
        <w:t>429kca</w:t>
      </w:r>
      <w:r w:rsidR="00B03BE7">
        <w:rPr>
          <w:rFonts w:ascii="Prodigy Sans" w:hAnsi="Prodigy Sans"/>
          <w:sz w:val="16"/>
          <w:szCs w:val="16"/>
          <w:lang w:val="en-US"/>
        </w:rPr>
        <w:t>l</w:t>
      </w:r>
    </w:p>
    <w:p w14:paraId="2DBCAA51" w14:textId="437CADAE" w:rsidR="00EA1D09" w:rsidRPr="004C6F9C" w:rsidRDefault="00EA1D09" w:rsidP="00EA1D09">
      <w:pPr>
        <w:jc w:val="center"/>
        <w:rPr>
          <w:rFonts w:ascii="Prodigy Sans" w:hAnsi="Prodigy Sans"/>
          <w:sz w:val="20"/>
          <w:szCs w:val="20"/>
          <w:lang w:val="en-US"/>
        </w:rPr>
      </w:pPr>
      <w:r w:rsidRPr="00AF5F64">
        <w:rPr>
          <w:rFonts w:ascii="Prodigy Sans" w:hAnsi="Prodigy Sans"/>
          <w:b/>
          <w:bCs/>
          <w:sz w:val="20"/>
          <w:szCs w:val="20"/>
          <w:lang w:val="en-US"/>
        </w:rPr>
        <w:t>Oven baked ham</w:t>
      </w:r>
      <w:r w:rsidRPr="004C6F9C">
        <w:rPr>
          <w:rFonts w:ascii="Prodigy Sans" w:hAnsi="Prodigy Sans"/>
          <w:sz w:val="20"/>
          <w:szCs w:val="20"/>
          <w:lang w:val="en-US"/>
        </w:rPr>
        <w:t>, fried egg &amp; chunky chips</w:t>
      </w:r>
      <w:r w:rsidR="00A63416"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r w:rsidRPr="004C6F9C">
        <w:rPr>
          <w:rFonts w:ascii="Prodigy Sans" w:hAnsi="Prodigy Sans"/>
          <w:b/>
          <w:bCs/>
          <w:sz w:val="20"/>
          <w:szCs w:val="20"/>
          <w:lang w:val="en-US"/>
        </w:rPr>
        <w:t>£7.95</w:t>
      </w:r>
      <w:r w:rsidR="00B03BE7">
        <w:rPr>
          <w:rFonts w:ascii="Prodigy Sans" w:hAnsi="Prodigy Sans"/>
          <w:b/>
          <w:bCs/>
          <w:sz w:val="20"/>
          <w:szCs w:val="20"/>
          <w:lang w:val="en-US"/>
        </w:rPr>
        <w:t xml:space="preserve"> </w:t>
      </w:r>
      <w:r w:rsidR="00B03BE7" w:rsidRPr="004C6F9C">
        <w:rPr>
          <w:rFonts w:ascii="Prodigy Sans" w:hAnsi="Prodigy Sans"/>
          <w:sz w:val="16"/>
          <w:szCs w:val="16"/>
          <w:lang w:val="en-US"/>
        </w:rPr>
        <w:t>432kcal</w:t>
      </w:r>
    </w:p>
    <w:p w14:paraId="34C3F204" w14:textId="4DA1904D" w:rsidR="00EA1D09" w:rsidRPr="004C6F9C" w:rsidRDefault="00EA1D09" w:rsidP="00EA1D09">
      <w:pPr>
        <w:jc w:val="center"/>
        <w:rPr>
          <w:rFonts w:ascii="Prodigy Sans" w:hAnsi="Prodigy Sans"/>
          <w:sz w:val="20"/>
          <w:szCs w:val="20"/>
          <w:lang w:val="en-US"/>
        </w:rPr>
      </w:pPr>
      <w:r w:rsidRPr="00A47EE8">
        <w:rPr>
          <w:rFonts w:ascii="Prodigy Sans" w:hAnsi="Prodigy Sans"/>
          <w:b/>
          <w:bCs/>
          <w:sz w:val="20"/>
          <w:szCs w:val="20"/>
          <w:lang w:val="en-US"/>
        </w:rPr>
        <w:t>Battered haddock fillet,</w:t>
      </w:r>
      <w:r w:rsidRPr="004C6F9C">
        <w:rPr>
          <w:rFonts w:ascii="Prodigy Sans" w:hAnsi="Prodigy Sans"/>
          <w:sz w:val="20"/>
          <w:szCs w:val="20"/>
          <w:lang w:val="en-US"/>
        </w:rPr>
        <w:t xml:space="preserve"> garden peas &amp; fries</w:t>
      </w:r>
      <w:r w:rsidR="00A63416"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r w:rsidRPr="004C6F9C">
        <w:rPr>
          <w:rFonts w:ascii="Prodigy Sans" w:hAnsi="Prodigy Sans"/>
          <w:b/>
          <w:bCs/>
          <w:sz w:val="20"/>
          <w:szCs w:val="20"/>
          <w:lang w:val="en-US"/>
        </w:rPr>
        <w:t>£7.95</w:t>
      </w:r>
      <w:r w:rsidR="00B03BE7">
        <w:rPr>
          <w:rFonts w:ascii="Prodigy Sans" w:hAnsi="Prodigy Sans"/>
          <w:b/>
          <w:bCs/>
          <w:sz w:val="20"/>
          <w:szCs w:val="20"/>
          <w:lang w:val="en-US"/>
        </w:rPr>
        <w:t xml:space="preserve"> </w:t>
      </w:r>
      <w:r w:rsidR="00B03BE7" w:rsidRPr="004C6F9C">
        <w:rPr>
          <w:rFonts w:ascii="Prodigy Sans" w:hAnsi="Prodigy Sans"/>
          <w:sz w:val="16"/>
          <w:szCs w:val="16"/>
          <w:lang w:val="en-US"/>
        </w:rPr>
        <w:t>520kcal</w:t>
      </w:r>
      <w:r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r w:rsidRPr="00B03BE7">
        <w:rPr>
          <w:rFonts w:ascii="Prodigy Sans" w:hAnsi="Prodigy Sans"/>
          <w:b/>
          <w:bCs/>
          <w:sz w:val="20"/>
          <w:szCs w:val="20"/>
          <w:lang w:val="en-US"/>
        </w:rPr>
        <w:t>gf</w:t>
      </w:r>
    </w:p>
    <w:p w14:paraId="0F69BD98" w14:textId="2BDB919A" w:rsidR="00EA1D09" w:rsidRPr="004C6F9C" w:rsidRDefault="00EA1D09" w:rsidP="00EA1D09">
      <w:pPr>
        <w:jc w:val="center"/>
        <w:rPr>
          <w:rFonts w:ascii="Prodigy Sans" w:hAnsi="Prodigy Sans"/>
          <w:sz w:val="20"/>
          <w:szCs w:val="20"/>
          <w:lang w:val="en-US"/>
        </w:rPr>
      </w:pPr>
      <w:r w:rsidRPr="00A47EE8">
        <w:rPr>
          <w:rFonts w:ascii="Prodigy Sans" w:hAnsi="Prodigy Sans"/>
          <w:b/>
          <w:bCs/>
          <w:sz w:val="20"/>
          <w:szCs w:val="20"/>
          <w:lang w:val="en-US"/>
        </w:rPr>
        <w:t>Chicken goujons,</w:t>
      </w:r>
      <w:r w:rsidRPr="004C6F9C">
        <w:rPr>
          <w:rFonts w:ascii="Prodigy Sans" w:hAnsi="Prodigy Sans"/>
          <w:sz w:val="20"/>
          <w:szCs w:val="20"/>
          <w:lang w:val="en-US"/>
        </w:rPr>
        <w:t xml:space="preserve"> baked beans &amp; fries </w:t>
      </w:r>
      <w:r w:rsidRPr="004C6F9C">
        <w:rPr>
          <w:rFonts w:ascii="Prodigy Sans" w:hAnsi="Prodigy Sans"/>
          <w:b/>
          <w:bCs/>
          <w:sz w:val="20"/>
          <w:szCs w:val="20"/>
          <w:lang w:val="en-US"/>
        </w:rPr>
        <w:t>£7.95</w:t>
      </w:r>
      <w:r w:rsidR="00B03BE7">
        <w:rPr>
          <w:rFonts w:ascii="Prodigy Sans" w:hAnsi="Prodigy Sans"/>
          <w:b/>
          <w:bCs/>
          <w:sz w:val="20"/>
          <w:szCs w:val="20"/>
          <w:lang w:val="en-US"/>
        </w:rPr>
        <w:t xml:space="preserve"> </w:t>
      </w:r>
      <w:r w:rsidR="00B03BE7" w:rsidRPr="004C6F9C">
        <w:rPr>
          <w:rFonts w:ascii="Prodigy Sans" w:hAnsi="Prodigy Sans"/>
          <w:sz w:val="16"/>
          <w:szCs w:val="16"/>
          <w:lang w:val="en-US"/>
        </w:rPr>
        <w:t>481kcal</w:t>
      </w:r>
      <w:r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r w:rsidRPr="00B03BE7">
        <w:rPr>
          <w:rFonts w:ascii="Prodigy Sans" w:hAnsi="Prodigy Sans"/>
          <w:b/>
          <w:bCs/>
          <w:sz w:val="20"/>
          <w:szCs w:val="20"/>
          <w:lang w:val="en-US"/>
        </w:rPr>
        <w:t>gf</w:t>
      </w:r>
    </w:p>
    <w:p w14:paraId="3EA11C48" w14:textId="35BF3C6E" w:rsidR="00072779" w:rsidRDefault="00EA1D09" w:rsidP="009F634A">
      <w:pPr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AB6D62">
        <w:rPr>
          <w:rFonts w:ascii="Prodigy Sans" w:hAnsi="Prodigy Sans"/>
          <w:b/>
          <w:bCs/>
          <w:sz w:val="20"/>
          <w:szCs w:val="20"/>
          <w:lang w:val="en-US"/>
        </w:rPr>
        <w:t>Hummus</w:t>
      </w:r>
      <w:r w:rsidRPr="004C6F9C">
        <w:rPr>
          <w:rFonts w:ascii="Prodigy Sans" w:hAnsi="Prodigy Sans"/>
          <w:sz w:val="20"/>
          <w:szCs w:val="20"/>
          <w:lang w:val="en-US"/>
        </w:rPr>
        <w:t>, carrot, cucumber &amp; red pepper batons, grilled flatbread</w:t>
      </w:r>
      <w:r w:rsidR="0039482C">
        <w:rPr>
          <w:rFonts w:ascii="Prodigy Sans" w:hAnsi="Prodigy Sans"/>
          <w:sz w:val="16"/>
          <w:szCs w:val="16"/>
          <w:lang w:val="en-US"/>
        </w:rPr>
        <w:t xml:space="preserve"> </w:t>
      </w:r>
      <w:r w:rsidRPr="004C6F9C">
        <w:rPr>
          <w:rFonts w:ascii="Prodigy Sans" w:hAnsi="Prodigy Sans"/>
          <w:b/>
          <w:bCs/>
          <w:sz w:val="20"/>
          <w:szCs w:val="20"/>
          <w:lang w:val="en-US"/>
        </w:rPr>
        <w:t>£5.50</w:t>
      </w:r>
      <w:r w:rsidR="0039482C">
        <w:rPr>
          <w:rFonts w:ascii="Prodigy Sans" w:hAnsi="Prodigy Sans"/>
          <w:b/>
          <w:bCs/>
          <w:sz w:val="20"/>
          <w:szCs w:val="20"/>
          <w:lang w:val="en-US"/>
        </w:rPr>
        <w:t xml:space="preserve"> </w:t>
      </w:r>
      <w:r w:rsidR="0039482C" w:rsidRPr="004C6F9C">
        <w:rPr>
          <w:rFonts w:ascii="Prodigy Sans" w:hAnsi="Prodigy Sans"/>
          <w:sz w:val="16"/>
          <w:szCs w:val="16"/>
          <w:lang w:val="en-US"/>
        </w:rPr>
        <w:t>301kcal</w:t>
      </w:r>
      <w:r w:rsidR="0039482C">
        <w:rPr>
          <w:rFonts w:ascii="Prodigy Sans" w:hAnsi="Prodigy Sans"/>
          <w:b/>
          <w:bCs/>
          <w:sz w:val="20"/>
          <w:szCs w:val="20"/>
          <w:lang w:val="en-US"/>
        </w:rPr>
        <w:t xml:space="preserve"> </w:t>
      </w:r>
      <w:proofErr w:type="spellStart"/>
      <w:r w:rsidR="00A63416" w:rsidRPr="0039482C">
        <w:rPr>
          <w:rFonts w:ascii="Prodigy Sans" w:hAnsi="Prodigy Sans"/>
          <w:b/>
          <w:bCs/>
          <w:sz w:val="20"/>
          <w:szCs w:val="20"/>
          <w:lang w:val="en-US"/>
        </w:rPr>
        <w:t>ve</w:t>
      </w:r>
      <w:proofErr w:type="spellEnd"/>
      <w:r w:rsidR="00A63416" w:rsidRPr="0039482C">
        <w:rPr>
          <w:rFonts w:ascii="Prodigy Sans" w:hAnsi="Prodigy Sans"/>
          <w:b/>
          <w:bCs/>
          <w:sz w:val="20"/>
          <w:szCs w:val="20"/>
          <w:lang w:val="en-US"/>
        </w:rPr>
        <w:t xml:space="preserve"> </w:t>
      </w:r>
      <w:proofErr w:type="spellStart"/>
      <w:r w:rsidR="00A63416" w:rsidRPr="0039482C">
        <w:rPr>
          <w:rFonts w:ascii="Prodigy Sans" w:hAnsi="Prodigy Sans"/>
          <w:b/>
          <w:bCs/>
          <w:sz w:val="20"/>
          <w:szCs w:val="20"/>
          <w:lang w:val="en-US"/>
        </w:rPr>
        <w:t>gf</w:t>
      </w:r>
      <w:r w:rsidR="00BF71B5" w:rsidRPr="0039482C">
        <w:rPr>
          <w:rFonts w:ascii="Prodigy Sans" w:hAnsi="Prodigy Sans"/>
          <w:b/>
          <w:bCs/>
          <w:sz w:val="20"/>
          <w:szCs w:val="20"/>
          <w:lang w:val="en-US"/>
        </w:rPr>
        <w:t>a</w:t>
      </w:r>
      <w:proofErr w:type="spellEnd"/>
    </w:p>
    <w:p w14:paraId="42A6B12A" w14:textId="77777777" w:rsidR="00AA6CD3" w:rsidRPr="004C6F9C" w:rsidRDefault="00AA6CD3" w:rsidP="009F634A">
      <w:pPr>
        <w:jc w:val="center"/>
        <w:rPr>
          <w:rFonts w:ascii="Prodigy Sans" w:hAnsi="Prodigy Sans"/>
          <w:sz w:val="20"/>
          <w:szCs w:val="20"/>
          <w:lang w:val="en-US"/>
        </w:rPr>
      </w:pPr>
    </w:p>
    <w:p w14:paraId="62A4ACAA" w14:textId="62609B64" w:rsidR="00262271" w:rsidRPr="004C6F9C" w:rsidRDefault="00EA1D09" w:rsidP="00D325E8">
      <w:pPr>
        <w:spacing w:line="240" w:lineRule="auto"/>
        <w:jc w:val="center"/>
        <w:rPr>
          <w:rFonts w:ascii="Prodigy Sans" w:hAnsi="Prodigy Sans"/>
          <w:b/>
          <w:bCs/>
          <w:sz w:val="28"/>
          <w:szCs w:val="28"/>
          <w:lang w:val="en-US"/>
        </w:rPr>
      </w:pPr>
      <w:r w:rsidRPr="004C6F9C">
        <w:rPr>
          <w:rFonts w:ascii="Prodigy Sans" w:hAnsi="Prodigy Sans"/>
          <w:b/>
          <w:bCs/>
          <w:sz w:val="28"/>
          <w:szCs w:val="28"/>
          <w:lang w:val="en-US"/>
        </w:rPr>
        <w:t>Desserts</w:t>
      </w:r>
    </w:p>
    <w:p w14:paraId="676FF14C" w14:textId="54721DC1" w:rsidR="00EA1D09" w:rsidRPr="004C6F9C" w:rsidRDefault="00EA1D09" w:rsidP="00D325E8">
      <w:pPr>
        <w:spacing w:line="240" w:lineRule="auto"/>
        <w:jc w:val="center"/>
        <w:rPr>
          <w:rFonts w:ascii="Prodigy Sans" w:hAnsi="Prodigy Sans"/>
          <w:sz w:val="20"/>
          <w:szCs w:val="20"/>
          <w:lang w:val="en-US"/>
        </w:rPr>
      </w:pPr>
      <w:r w:rsidRPr="00AB6D62">
        <w:rPr>
          <w:rFonts w:ascii="Prodigy Sans" w:hAnsi="Prodigy Sans"/>
          <w:b/>
          <w:bCs/>
          <w:sz w:val="20"/>
          <w:szCs w:val="20"/>
          <w:lang w:val="en-US"/>
        </w:rPr>
        <w:t>2 scoops of Cheshire farm ice cream</w:t>
      </w:r>
      <w:r w:rsidRPr="004C6F9C">
        <w:rPr>
          <w:rFonts w:ascii="Prodigy Sans" w:hAnsi="Prodigy Sans"/>
          <w:sz w:val="20"/>
          <w:szCs w:val="20"/>
          <w:lang w:val="en-US"/>
        </w:rPr>
        <w:t xml:space="preserve">, chocolate sauce, marshmallow &amp; </w:t>
      </w:r>
      <w:proofErr w:type="gramStart"/>
      <w:r w:rsidRPr="004C6F9C">
        <w:rPr>
          <w:rFonts w:ascii="Prodigy Sans" w:hAnsi="Prodigy Sans"/>
          <w:sz w:val="20"/>
          <w:szCs w:val="20"/>
          <w:lang w:val="en-US"/>
        </w:rPr>
        <w:t>sprinkles</w:t>
      </w:r>
      <w:proofErr w:type="gramEnd"/>
      <w:r w:rsidR="00EA1BEE"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r w:rsidRPr="004C6F9C">
        <w:rPr>
          <w:rFonts w:ascii="Prodigy Sans" w:hAnsi="Prodigy Sans"/>
          <w:b/>
          <w:bCs/>
          <w:sz w:val="20"/>
          <w:szCs w:val="20"/>
          <w:lang w:val="en-US"/>
        </w:rPr>
        <w:t>£4.95</w:t>
      </w:r>
      <w:r w:rsidR="00BC29B6" w:rsidRPr="004C6F9C">
        <w:rPr>
          <w:rFonts w:ascii="Prodigy Sans" w:hAnsi="Prodigy Sans"/>
          <w:b/>
          <w:bCs/>
          <w:sz w:val="20"/>
          <w:szCs w:val="20"/>
          <w:lang w:val="en-US"/>
        </w:rPr>
        <w:t xml:space="preserve"> </w:t>
      </w:r>
      <w:r w:rsidR="00BC29B6" w:rsidRPr="00D325E8">
        <w:rPr>
          <w:rFonts w:ascii="Prodigy Sans" w:hAnsi="Prodigy Sans"/>
          <w:b/>
          <w:bCs/>
          <w:sz w:val="20"/>
          <w:szCs w:val="20"/>
          <w:lang w:val="en-US"/>
        </w:rPr>
        <w:t>gf</w:t>
      </w:r>
    </w:p>
    <w:p w14:paraId="0F5718EF" w14:textId="485DB250" w:rsidR="00EA1D09" w:rsidRPr="004C6F9C" w:rsidRDefault="00EA1D09" w:rsidP="00EA1D09">
      <w:pPr>
        <w:jc w:val="center"/>
        <w:rPr>
          <w:rFonts w:ascii="Prodigy Sans" w:hAnsi="Prodigy Sans"/>
          <w:sz w:val="20"/>
          <w:szCs w:val="20"/>
          <w:lang w:val="en-US"/>
        </w:rPr>
      </w:pPr>
      <w:r w:rsidRPr="00DD0826">
        <w:rPr>
          <w:rFonts w:ascii="Prodigy Sans" w:hAnsi="Prodigy Sans"/>
          <w:b/>
          <w:bCs/>
          <w:sz w:val="20"/>
          <w:szCs w:val="20"/>
          <w:lang w:val="en-US"/>
        </w:rPr>
        <w:t>Sticky toffee pudding</w:t>
      </w:r>
      <w:r w:rsidRPr="004C6F9C">
        <w:rPr>
          <w:rFonts w:ascii="Prodigy Sans" w:hAnsi="Prodigy Sans"/>
          <w:sz w:val="20"/>
          <w:szCs w:val="20"/>
          <w:lang w:val="en-US"/>
        </w:rPr>
        <w:t xml:space="preserve"> served with toffee sauce &amp; vanilla ice </w:t>
      </w:r>
      <w:r w:rsidR="00EA1BEE" w:rsidRPr="004C6F9C">
        <w:rPr>
          <w:rFonts w:ascii="Prodigy Sans" w:hAnsi="Prodigy Sans"/>
          <w:sz w:val="20"/>
          <w:szCs w:val="20"/>
          <w:lang w:val="en-US"/>
        </w:rPr>
        <w:t>c</w:t>
      </w:r>
      <w:r w:rsidRPr="004C6F9C">
        <w:rPr>
          <w:rFonts w:ascii="Prodigy Sans" w:hAnsi="Prodigy Sans"/>
          <w:sz w:val="20"/>
          <w:szCs w:val="20"/>
          <w:lang w:val="en-US"/>
        </w:rPr>
        <w:t>ream</w:t>
      </w:r>
      <w:r w:rsidR="00EA1BEE"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r w:rsidR="00BC29B6" w:rsidRPr="004C6F9C">
        <w:rPr>
          <w:rFonts w:ascii="Prodigy Sans" w:hAnsi="Prodigy Sans"/>
          <w:b/>
          <w:bCs/>
          <w:sz w:val="20"/>
          <w:szCs w:val="20"/>
          <w:lang w:val="en-US"/>
        </w:rPr>
        <w:t>£4.95</w:t>
      </w:r>
      <w:r w:rsidR="00990D47">
        <w:rPr>
          <w:rFonts w:ascii="Prodigy Sans" w:hAnsi="Prodigy Sans"/>
          <w:b/>
          <w:bCs/>
          <w:sz w:val="20"/>
          <w:szCs w:val="20"/>
          <w:lang w:val="en-US"/>
        </w:rPr>
        <w:t xml:space="preserve"> </w:t>
      </w:r>
      <w:r w:rsidR="00990D47" w:rsidRPr="004C6F9C">
        <w:rPr>
          <w:rFonts w:ascii="Prodigy Sans" w:hAnsi="Prodigy Sans"/>
          <w:sz w:val="16"/>
          <w:szCs w:val="16"/>
          <w:lang w:val="en-US"/>
        </w:rPr>
        <w:t>298kca</w:t>
      </w:r>
      <w:r w:rsidR="00990D47" w:rsidRPr="004C6F9C">
        <w:rPr>
          <w:rFonts w:ascii="Prodigy Sans" w:hAnsi="Prodigy Sans"/>
          <w:sz w:val="20"/>
          <w:szCs w:val="20"/>
          <w:lang w:val="en-US"/>
        </w:rPr>
        <w:t>l</w:t>
      </w:r>
      <w:r w:rsidR="00BC29B6"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r w:rsidR="00BC29B6" w:rsidRPr="00990D47">
        <w:rPr>
          <w:rFonts w:ascii="Prodigy Sans" w:hAnsi="Prodigy Sans"/>
          <w:b/>
          <w:bCs/>
          <w:sz w:val="20"/>
          <w:szCs w:val="20"/>
          <w:lang w:val="en-US"/>
        </w:rPr>
        <w:t>gf</w:t>
      </w:r>
    </w:p>
    <w:p w14:paraId="32C82FE0" w14:textId="567DFD14" w:rsidR="00BC29B6" w:rsidRPr="00990D47" w:rsidRDefault="00FD74CF" w:rsidP="00EA1D09">
      <w:pPr>
        <w:jc w:val="center"/>
        <w:rPr>
          <w:rFonts w:ascii="Prodigy Sans" w:hAnsi="Prodigy Sans"/>
          <w:b/>
          <w:bCs/>
          <w:sz w:val="20"/>
          <w:szCs w:val="20"/>
          <w:lang w:val="en-US"/>
        </w:rPr>
      </w:pPr>
      <w:r w:rsidRPr="00F7680A">
        <w:rPr>
          <w:rFonts w:ascii="Prodigy Sans" w:hAnsi="Prodigy Sans"/>
          <w:b/>
          <w:bCs/>
          <w:sz w:val="20"/>
          <w:szCs w:val="20"/>
          <w:lang w:val="en-US"/>
        </w:rPr>
        <w:t>Warm c</w:t>
      </w:r>
      <w:r w:rsidR="00BC29B6" w:rsidRPr="00F7680A">
        <w:rPr>
          <w:rFonts w:ascii="Prodigy Sans" w:hAnsi="Prodigy Sans"/>
          <w:b/>
          <w:bCs/>
          <w:sz w:val="20"/>
          <w:szCs w:val="20"/>
          <w:lang w:val="en-US"/>
        </w:rPr>
        <w:t>hocolate brownie</w:t>
      </w:r>
      <w:r w:rsidR="00BC29B6" w:rsidRPr="004C6F9C">
        <w:rPr>
          <w:rFonts w:ascii="Prodigy Sans" w:hAnsi="Prodigy Sans"/>
          <w:sz w:val="20"/>
          <w:szCs w:val="20"/>
          <w:lang w:val="en-US"/>
        </w:rPr>
        <w:t xml:space="preserve"> sundae bowl</w:t>
      </w:r>
      <w:r w:rsidR="00EA1BEE"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r w:rsidR="00BC29B6" w:rsidRPr="004C6F9C">
        <w:rPr>
          <w:rFonts w:ascii="Prodigy Sans" w:hAnsi="Prodigy Sans"/>
          <w:b/>
          <w:bCs/>
          <w:sz w:val="20"/>
          <w:szCs w:val="20"/>
          <w:lang w:val="en-US"/>
        </w:rPr>
        <w:t>£</w:t>
      </w:r>
      <w:r w:rsidR="00EA1BEE" w:rsidRPr="004C6F9C">
        <w:rPr>
          <w:rFonts w:ascii="Prodigy Sans" w:hAnsi="Prodigy Sans"/>
          <w:b/>
          <w:bCs/>
          <w:sz w:val="20"/>
          <w:szCs w:val="20"/>
          <w:lang w:val="en-US"/>
        </w:rPr>
        <w:t>5.</w:t>
      </w:r>
      <w:r w:rsidR="00BC29B6" w:rsidRPr="004C6F9C">
        <w:rPr>
          <w:rFonts w:ascii="Prodigy Sans" w:hAnsi="Prodigy Sans"/>
          <w:b/>
          <w:bCs/>
          <w:sz w:val="20"/>
          <w:szCs w:val="20"/>
          <w:lang w:val="en-US"/>
        </w:rPr>
        <w:t>5</w:t>
      </w:r>
      <w:r w:rsidR="00EA1BEE" w:rsidRPr="004C6F9C">
        <w:rPr>
          <w:rFonts w:ascii="Prodigy Sans" w:hAnsi="Prodigy Sans"/>
          <w:b/>
          <w:bCs/>
          <w:sz w:val="20"/>
          <w:szCs w:val="20"/>
          <w:lang w:val="en-US"/>
        </w:rPr>
        <w:t>0</w:t>
      </w:r>
      <w:r w:rsidR="00990D47">
        <w:rPr>
          <w:rFonts w:ascii="Prodigy Sans" w:hAnsi="Prodigy Sans"/>
          <w:b/>
          <w:bCs/>
          <w:sz w:val="20"/>
          <w:szCs w:val="20"/>
          <w:lang w:val="en-US"/>
        </w:rPr>
        <w:t xml:space="preserve"> </w:t>
      </w:r>
      <w:r w:rsidR="00990D47" w:rsidRPr="004C6F9C">
        <w:rPr>
          <w:rFonts w:ascii="Prodigy Sans" w:hAnsi="Prodigy Sans"/>
          <w:sz w:val="16"/>
          <w:szCs w:val="16"/>
          <w:lang w:val="en-US"/>
        </w:rPr>
        <w:t>263kcal</w:t>
      </w:r>
      <w:r w:rsidR="00BC29B6" w:rsidRPr="004C6F9C">
        <w:rPr>
          <w:rFonts w:ascii="Prodigy Sans" w:hAnsi="Prodigy Sans"/>
          <w:sz w:val="20"/>
          <w:szCs w:val="20"/>
          <w:lang w:val="en-US"/>
        </w:rPr>
        <w:t xml:space="preserve"> </w:t>
      </w:r>
      <w:r w:rsidR="00BC29B6" w:rsidRPr="00990D47">
        <w:rPr>
          <w:rFonts w:ascii="Prodigy Sans" w:hAnsi="Prodigy Sans"/>
          <w:b/>
          <w:bCs/>
          <w:sz w:val="20"/>
          <w:szCs w:val="20"/>
          <w:lang w:val="en-US"/>
        </w:rPr>
        <w:t xml:space="preserve">gf </w:t>
      </w:r>
      <w:proofErr w:type="spellStart"/>
      <w:r w:rsidR="00BC29B6" w:rsidRPr="00990D47">
        <w:rPr>
          <w:rFonts w:ascii="Prodigy Sans" w:hAnsi="Prodigy Sans"/>
          <w:b/>
          <w:bCs/>
          <w:sz w:val="20"/>
          <w:szCs w:val="20"/>
          <w:lang w:val="en-US"/>
        </w:rPr>
        <w:t>ve</w:t>
      </w:r>
      <w:proofErr w:type="spellEnd"/>
    </w:p>
    <w:p w14:paraId="2453E930" w14:textId="3C4B7F73" w:rsidR="00BC29B6" w:rsidRDefault="00BC29B6" w:rsidP="00EA1D09">
      <w:pPr>
        <w:jc w:val="center"/>
        <w:rPr>
          <w:rFonts w:ascii="Prodigy Sans" w:hAnsi="Prodigy Sans"/>
          <w:sz w:val="20"/>
          <w:szCs w:val="20"/>
          <w:lang w:val="en-US"/>
        </w:rPr>
      </w:pPr>
      <w:r w:rsidRPr="00F7680A">
        <w:rPr>
          <w:rFonts w:ascii="Prodigy Sans" w:hAnsi="Prodigy Sans"/>
          <w:b/>
          <w:bCs/>
          <w:sz w:val="20"/>
          <w:szCs w:val="20"/>
          <w:lang w:val="en-US"/>
        </w:rPr>
        <w:t>Buttermilk pancakes</w:t>
      </w:r>
      <w:r w:rsidRPr="00F7680A">
        <w:rPr>
          <w:rFonts w:ascii="Prodigy Sans" w:hAnsi="Prodigy Sans"/>
          <w:sz w:val="20"/>
          <w:szCs w:val="20"/>
          <w:lang w:val="en-US"/>
        </w:rPr>
        <w:t>, berries, cream &amp; chocolate sauce</w:t>
      </w:r>
      <w:r w:rsidR="00EA1BEE" w:rsidRPr="00F7680A">
        <w:rPr>
          <w:rFonts w:ascii="Prodigy Sans" w:hAnsi="Prodigy Sans"/>
          <w:sz w:val="20"/>
          <w:szCs w:val="20"/>
          <w:lang w:val="en-US"/>
        </w:rPr>
        <w:t xml:space="preserve"> </w:t>
      </w:r>
      <w:r w:rsidRPr="00F7680A">
        <w:rPr>
          <w:rFonts w:ascii="Prodigy Sans" w:hAnsi="Prodigy Sans"/>
          <w:b/>
          <w:bCs/>
          <w:sz w:val="20"/>
          <w:szCs w:val="20"/>
          <w:lang w:val="en-US"/>
        </w:rPr>
        <w:t>£4.95</w:t>
      </w:r>
      <w:r w:rsidR="00990D47">
        <w:rPr>
          <w:rFonts w:ascii="Prodigy Sans" w:hAnsi="Prodigy Sans"/>
          <w:b/>
          <w:bCs/>
          <w:sz w:val="20"/>
          <w:szCs w:val="20"/>
          <w:lang w:val="en-US"/>
        </w:rPr>
        <w:t xml:space="preserve"> </w:t>
      </w:r>
      <w:r w:rsidR="00990D47" w:rsidRPr="00F7680A">
        <w:rPr>
          <w:rFonts w:ascii="Prodigy Sans" w:hAnsi="Prodigy Sans"/>
          <w:sz w:val="16"/>
          <w:szCs w:val="16"/>
          <w:lang w:val="en-US"/>
        </w:rPr>
        <w:t>291kcal</w:t>
      </w:r>
    </w:p>
    <w:p w14:paraId="55D04BDD" w14:textId="77777777" w:rsidR="004549AA" w:rsidRPr="004549AA" w:rsidRDefault="004549AA" w:rsidP="004549AA">
      <w:pPr>
        <w:rPr>
          <w:rFonts w:ascii="Prodigy Sans" w:hAnsi="Prodigy Sans"/>
          <w:sz w:val="20"/>
          <w:szCs w:val="20"/>
          <w:lang w:val="en-US"/>
        </w:rPr>
      </w:pPr>
    </w:p>
    <w:sectPr w:rsidR="004549AA" w:rsidRPr="004549AA" w:rsidSect="00262271">
      <w:footerReference w:type="default" r:id="rId7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5FFB9" w14:textId="77777777" w:rsidR="000E4C6C" w:rsidRDefault="000E4C6C" w:rsidP="00262271">
      <w:pPr>
        <w:spacing w:after="0" w:line="240" w:lineRule="auto"/>
      </w:pPr>
      <w:r>
        <w:separator/>
      </w:r>
    </w:p>
  </w:endnote>
  <w:endnote w:type="continuationSeparator" w:id="0">
    <w:p w14:paraId="50B8FACB" w14:textId="77777777" w:rsidR="000E4C6C" w:rsidRDefault="000E4C6C" w:rsidP="0026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digy Sans Ligh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digy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F326" w14:textId="6D422B9F" w:rsidR="00262271" w:rsidRPr="00BA4A15" w:rsidRDefault="00262271" w:rsidP="00262271">
    <w:pPr>
      <w:spacing w:after="0" w:line="240" w:lineRule="auto"/>
      <w:jc w:val="center"/>
      <w:textAlignment w:val="baseline"/>
      <w:rPr>
        <w:rFonts w:ascii="Segoe UI" w:eastAsia="Times New Roman" w:hAnsi="Segoe UI" w:cs="Segoe UI"/>
        <w:kern w:val="0"/>
        <w:sz w:val="12"/>
        <w:szCs w:val="12"/>
        <w:lang w:eastAsia="en-GB"/>
        <w14:ligatures w14:val="none"/>
      </w:rPr>
    </w:pPr>
    <w:r w:rsidRPr="00BA4A15">
      <w:rPr>
        <w:rFonts w:ascii="Calibri" w:eastAsia="Times New Roman" w:hAnsi="Calibri" w:cs="Calibri"/>
        <w:kern w:val="0"/>
        <w:sz w:val="14"/>
        <w:szCs w:val="14"/>
        <w:lang w:eastAsia="en-GB"/>
        <w14:ligatures w14:val="none"/>
      </w:rPr>
      <w:t>We are happy to provide allergen guidelines for all our menu items, for more detailed information please speak to a member of the team. We take additional measures when </w:t>
    </w:r>
    <w:proofErr w:type="gramStart"/>
    <w:r w:rsidRPr="00BA4A15">
      <w:rPr>
        <w:rFonts w:ascii="Calibri" w:eastAsia="Times New Roman" w:hAnsi="Calibri" w:cs="Calibri"/>
        <w:kern w:val="0"/>
        <w:sz w:val="14"/>
        <w:szCs w:val="14"/>
        <w:lang w:eastAsia="en-GB"/>
        <w14:ligatures w14:val="none"/>
      </w:rPr>
      <w:t>told</w:t>
    </w:r>
    <w:proofErr w:type="gramEnd"/>
    <w:r w:rsidRPr="00BA4A15">
      <w:rPr>
        <w:rFonts w:ascii="Calibri" w:eastAsia="Times New Roman" w:hAnsi="Calibri" w:cs="Calibri"/>
        <w:kern w:val="0"/>
        <w:sz w:val="14"/>
        <w:szCs w:val="14"/>
        <w:lang w:eastAsia="en-GB"/>
        <w14:ligatures w14:val="none"/>
      </w:rPr>
      <w:t> about allergens but as our food is prepared and freshly cooked to order in our kitchen, we cannot guarantee all traces of allergens are completely removed </w:t>
    </w:r>
  </w:p>
  <w:p w14:paraId="46703357" w14:textId="4A6F2686" w:rsidR="00262271" w:rsidRPr="00262271" w:rsidRDefault="00262271" w:rsidP="00262271">
    <w:pPr>
      <w:spacing w:after="0" w:line="240" w:lineRule="auto"/>
      <w:jc w:val="center"/>
      <w:textAlignment w:val="baseline"/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</w:pPr>
    <w:r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v</w:t>
    </w:r>
    <w:r w:rsidRPr="00BA4A15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 = </w:t>
    </w:r>
    <w:r w:rsidR="004549AA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v</w:t>
    </w:r>
    <w:r w:rsidRPr="00BA4A15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egetarian </w:t>
    </w:r>
    <w:r w:rsidR="004549AA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   </w:t>
    </w:r>
    <w:proofErr w:type="spellStart"/>
    <w:r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ve</w:t>
    </w:r>
    <w:proofErr w:type="spellEnd"/>
    <w:r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 = vegan</w:t>
    </w:r>
    <w:r w:rsidRPr="00BA4A15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 </w:t>
    </w:r>
    <w:r w:rsidR="004549AA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   gf</w:t>
    </w:r>
    <w:r w:rsidRPr="00BA4A15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 = </w:t>
    </w:r>
    <w:r w:rsidR="004549AA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g</w:t>
    </w:r>
    <w:r w:rsidRPr="00BA4A15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luten </w:t>
    </w:r>
    <w:r w:rsidR="004549AA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f</w:t>
    </w:r>
    <w:r w:rsidRPr="00BA4A15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ree </w:t>
    </w:r>
    <w:r w:rsidR="004549AA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   </w:t>
    </w:r>
    <w:proofErr w:type="spellStart"/>
    <w:r w:rsidR="004549AA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gfa</w:t>
    </w:r>
    <w:proofErr w:type="spellEnd"/>
    <w:r w:rsidRPr="00BA4A15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 = </w:t>
    </w:r>
    <w:r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gluten free available</w:t>
    </w:r>
    <w:r w:rsidRPr="00BA4A15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 </w:t>
    </w:r>
    <w:r w:rsidR="004549AA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    n</w:t>
    </w:r>
    <w:r w:rsidRPr="00BA4A15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=</w:t>
    </w:r>
    <w:r w:rsidR="00B8641E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c</w:t>
    </w:r>
    <w:r w:rsidRPr="00BA4A15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 xml:space="preserve">ontains </w:t>
    </w:r>
    <w:r w:rsidR="00B8641E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n</w:t>
    </w:r>
    <w:r w:rsidRPr="00BA4A15">
      <w:rPr>
        <w:rFonts w:ascii="Calibri" w:eastAsia="Times New Roman" w:hAnsi="Calibri" w:cs="Calibri"/>
        <w:b/>
        <w:bCs/>
        <w:kern w:val="0"/>
        <w:sz w:val="14"/>
        <w:szCs w:val="14"/>
        <w:lang w:eastAsia="en-GB"/>
        <w14:ligatures w14:val="none"/>
      </w:rPr>
      <w:t>uts</w:t>
    </w:r>
    <w:r w:rsidRPr="00BA4A15">
      <w:rPr>
        <w:rFonts w:ascii="Calibri" w:eastAsia="Times New Roman" w:hAnsi="Calibri" w:cs="Calibri"/>
        <w:kern w:val="0"/>
        <w:sz w:val="14"/>
        <w:szCs w:val="14"/>
        <w:lang w:eastAsia="en-GB"/>
        <w14:ligatures w14:val="none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A53C" w14:textId="77777777" w:rsidR="000E4C6C" w:rsidRDefault="000E4C6C" w:rsidP="00262271">
      <w:pPr>
        <w:spacing w:after="0" w:line="240" w:lineRule="auto"/>
      </w:pPr>
      <w:r>
        <w:separator/>
      </w:r>
    </w:p>
  </w:footnote>
  <w:footnote w:type="continuationSeparator" w:id="0">
    <w:p w14:paraId="48C0FEDA" w14:textId="77777777" w:rsidR="000E4C6C" w:rsidRDefault="000E4C6C" w:rsidP="002622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09"/>
    <w:rsid w:val="00015333"/>
    <w:rsid w:val="00066CA5"/>
    <w:rsid w:val="000674AB"/>
    <w:rsid w:val="00072779"/>
    <w:rsid w:val="000E4C6C"/>
    <w:rsid w:val="001A6C22"/>
    <w:rsid w:val="001C0347"/>
    <w:rsid w:val="002042BC"/>
    <w:rsid w:val="00262271"/>
    <w:rsid w:val="002B7CC5"/>
    <w:rsid w:val="00315944"/>
    <w:rsid w:val="00336529"/>
    <w:rsid w:val="0039482C"/>
    <w:rsid w:val="0042452F"/>
    <w:rsid w:val="004549AA"/>
    <w:rsid w:val="004C6F9C"/>
    <w:rsid w:val="0050539A"/>
    <w:rsid w:val="005200F7"/>
    <w:rsid w:val="006321DA"/>
    <w:rsid w:val="0070270D"/>
    <w:rsid w:val="00776D2B"/>
    <w:rsid w:val="00785F3A"/>
    <w:rsid w:val="007A2045"/>
    <w:rsid w:val="007E2E43"/>
    <w:rsid w:val="007F7D47"/>
    <w:rsid w:val="00870134"/>
    <w:rsid w:val="008C7D3C"/>
    <w:rsid w:val="00990D47"/>
    <w:rsid w:val="009A3FA9"/>
    <w:rsid w:val="009C3B7F"/>
    <w:rsid w:val="009F5CCB"/>
    <w:rsid w:val="009F634A"/>
    <w:rsid w:val="00A01376"/>
    <w:rsid w:val="00A47EE8"/>
    <w:rsid w:val="00A63416"/>
    <w:rsid w:val="00AA6CD3"/>
    <w:rsid w:val="00AB6D62"/>
    <w:rsid w:val="00AE1787"/>
    <w:rsid w:val="00AF5F64"/>
    <w:rsid w:val="00B03BE7"/>
    <w:rsid w:val="00B065BB"/>
    <w:rsid w:val="00B70B45"/>
    <w:rsid w:val="00B8641E"/>
    <w:rsid w:val="00BC29B6"/>
    <w:rsid w:val="00BF71B5"/>
    <w:rsid w:val="00C70BD4"/>
    <w:rsid w:val="00C822A8"/>
    <w:rsid w:val="00CA443D"/>
    <w:rsid w:val="00D325E8"/>
    <w:rsid w:val="00D754C6"/>
    <w:rsid w:val="00DD0826"/>
    <w:rsid w:val="00E13FC4"/>
    <w:rsid w:val="00E86867"/>
    <w:rsid w:val="00EA1BEE"/>
    <w:rsid w:val="00EA1D09"/>
    <w:rsid w:val="00EC694E"/>
    <w:rsid w:val="00F25314"/>
    <w:rsid w:val="00F71135"/>
    <w:rsid w:val="00F7680A"/>
    <w:rsid w:val="00FA7BE5"/>
    <w:rsid w:val="00F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9438"/>
  <w15:chartTrackingRefBased/>
  <w15:docId w15:val="{E60089C4-3187-44D2-B444-DB62A6B5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D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D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D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D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D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2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271"/>
  </w:style>
  <w:style w:type="paragraph" w:styleId="Footer">
    <w:name w:val="footer"/>
    <w:basedOn w:val="Normal"/>
    <w:link w:val="FooterChar"/>
    <w:uiPriority w:val="99"/>
    <w:unhideWhenUsed/>
    <w:rsid w:val="00262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712</Characters>
  <Application>Microsoft Office Word</Application>
  <DocSecurity>0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Howe</dc:creator>
  <cp:keywords/>
  <dc:description/>
  <cp:lastModifiedBy>Chloe Gill</cp:lastModifiedBy>
  <cp:revision>3</cp:revision>
  <cp:lastPrinted>2026-03-04T19:27:00Z</cp:lastPrinted>
  <dcterms:created xsi:type="dcterms:W3CDTF">2026-03-10T17:23:00Z</dcterms:created>
  <dcterms:modified xsi:type="dcterms:W3CDTF">2026-03-13T11:52:00Z</dcterms:modified>
</cp:coreProperties>
</file>